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265" w:rsidRDefault="00A00145">
      <w:r w:rsidRPr="00A00145">
        <w:t xml:space="preserve">Originally from Beijing, China, </w:t>
      </w:r>
      <w:proofErr w:type="spellStart"/>
      <w:r w:rsidRPr="00A00145">
        <w:t>Yalin</w:t>
      </w:r>
      <w:proofErr w:type="spellEnd"/>
      <w:r w:rsidRPr="00A00145">
        <w:t xml:space="preserve"> Chi made her début with the Central Opera Orchestra before moving to the United States to study at Interlochen Arts Academy. </w:t>
      </w:r>
      <w:proofErr w:type="spellStart"/>
      <w:r w:rsidRPr="00A00145">
        <w:t>Yalin</w:t>
      </w:r>
      <w:proofErr w:type="spellEnd"/>
      <w:r w:rsidRPr="00A00145">
        <w:t xml:space="preserve"> has performed at venues including Alice Tully Hall, Weill Recital Hall at Carnegie Hall, Kumho Art Hall in Seoul, Korea, and </w:t>
      </w:r>
      <w:proofErr w:type="spellStart"/>
      <w:r w:rsidRPr="00A00145">
        <w:t>ZhongShan</w:t>
      </w:r>
      <w:proofErr w:type="spellEnd"/>
      <w:r w:rsidRPr="00A00145">
        <w:t xml:space="preserve"> Music Hall in Beijing China. Her solo recital last year was selected by the Poughkeepsie Journal as one of the weekend top picks, and Leslie Gerber of the Woodstock Times described her recent recital in the Saugerties Pro </w:t>
      </w:r>
      <w:proofErr w:type="spellStart"/>
      <w:r w:rsidRPr="00A00145">
        <w:t>Musica</w:t>
      </w:r>
      <w:proofErr w:type="spellEnd"/>
      <w:r w:rsidRPr="00A00145">
        <w:t xml:space="preserve"> concert series as “flowing and masterful,” with “gorgeous tonal coloring.”</w:t>
      </w:r>
    </w:p>
    <w:p w:rsidR="00A00145" w:rsidRDefault="00A00145"/>
    <w:p w:rsidR="00A00145" w:rsidRDefault="00A00145">
      <w:proofErr w:type="spellStart"/>
      <w:r w:rsidRPr="00A00145">
        <w:t>Yalin</w:t>
      </w:r>
      <w:proofErr w:type="spellEnd"/>
      <w:r w:rsidRPr="00A00145">
        <w:t xml:space="preserve"> has worked with musicians around the world, including principal trombonist of the New York Philharmonic Joseph Alessi, principal trumpet of the London Symphony Orchestra Philip Cobb, clarinetist Alexander </w:t>
      </w:r>
      <w:proofErr w:type="spellStart"/>
      <w:r w:rsidRPr="00A00145">
        <w:t>Fiterstein</w:t>
      </w:r>
      <w:proofErr w:type="spellEnd"/>
      <w:r w:rsidRPr="00A00145">
        <w:t>, and concertmaster of the Seoul Symphony Orchestra Wayne Lin. As an orchestral musician, she regularly performs with Albany Symphony, New Jersey Festival Orchestra, and has held the principal keyboard position at the Hudson Valley Philharmonic since 2014.</w:t>
      </w:r>
    </w:p>
    <w:p w:rsidR="00A00145" w:rsidRDefault="00A00145"/>
    <w:p w:rsidR="00A00145" w:rsidRDefault="00A00145">
      <w:proofErr w:type="spellStart"/>
      <w:r w:rsidRPr="00A00145">
        <w:t>Yalin</w:t>
      </w:r>
      <w:proofErr w:type="spellEnd"/>
      <w:r w:rsidRPr="00A00145">
        <w:t xml:space="preserve"> studied with Seymour Lipkin and Jerome Lowenthal at the Juilliard School where she earned both undergraduate and masters of music degrees, and continued studies with Peter Frankl at Yale School of Music before joining the West Point Band in 2008.</w:t>
      </w:r>
      <w:bookmarkStart w:id="0" w:name="_GoBack"/>
      <w:bookmarkEnd w:id="0"/>
    </w:p>
    <w:sectPr w:rsidR="00A00145" w:rsidSect="00ED4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45"/>
    <w:rsid w:val="00784265"/>
    <w:rsid w:val="00A00145"/>
    <w:rsid w:val="00ED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09F19"/>
  <w15:chartTrackingRefBased/>
  <w15:docId w15:val="{4691AB91-6170-9F49-8936-34E3DC4A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Broome, Philip A SSG</dc:creator>
  <cp:keywords/>
  <dc:description/>
  <cp:lastModifiedBy>Broome, Philip A SSG</cp:lastModifiedBy>
  <cp:revision>1</cp:revision>
  <dcterms:created xsi:type="dcterms:W3CDTF">2019-01-08T15:26:00Z</dcterms:created>
  <dcterms:modified xsi:type="dcterms:W3CDTF">2019-01-08T15:27:00Z</dcterms:modified>
</cp:coreProperties>
</file>